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65" w:rsidRPr="00C62B70" w:rsidRDefault="001B6665" w:rsidP="001B666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B6665" w:rsidRPr="00C62B70" w:rsidRDefault="001B6665" w:rsidP="001B666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1B6665" w:rsidRPr="001B6665" w:rsidTr="00C171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B53AFA" w:rsidRDefault="001B6665" w:rsidP="001B666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Персональні комп’ютери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C62B70">
              <w:rPr>
                <w:rFonts w:eastAsia="Times New Roman" w:cs="Times New Roman"/>
                <w:lang w:val="uk-UA"/>
              </w:rPr>
              <w:t>(к</w:t>
            </w:r>
            <w:r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1B6665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  <w:r w:rsidRPr="00C62B70">
              <w:rPr>
                <w:rFonts w:eastAsia="Times New Roman" w:cs="Times New Roman"/>
                <w:lang w:val="uk-UA"/>
              </w:rPr>
              <w:t>)</w:t>
            </w:r>
          </w:p>
        </w:tc>
      </w:tr>
      <w:tr w:rsidR="001B6665" w:rsidRPr="00C62B70" w:rsidTr="00C171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1B6665">
              <w:rPr>
                <w:rFonts w:eastAsia="Times New Roman" w:cs="Times New Roman"/>
                <w:lang w:val="uk-UA"/>
              </w:rPr>
              <w:t>UA-2021-08-12-008169-а</w:t>
            </w:r>
          </w:p>
        </w:tc>
      </w:tr>
      <w:tr w:rsidR="001B6665" w:rsidRPr="001B6665" w:rsidTr="00C171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207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Pr="00DB226B">
              <w:rPr>
                <w:rFonts w:eastAsia="Times New Roman" w:cs="Times New Roman"/>
                <w:lang w:val="uk-UA"/>
              </w:rPr>
              <w:t>,00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</w:p>
          <w:p w:rsidR="001B6665" w:rsidRPr="005C79B7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1B6665" w:rsidRPr="001B6665" w:rsidTr="00C171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207</w:t>
            </w:r>
            <w:bookmarkStart w:id="0" w:name="_GoBack"/>
            <w:bookmarkEnd w:id="0"/>
            <w:r>
              <w:rPr>
                <w:rFonts w:eastAsia="Times New Roman" w:cs="Times New Roman"/>
                <w:lang w:val="uk-UA"/>
              </w:rPr>
              <w:t xml:space="preserve"> 000</w:t>
            </w:r>
            <w:r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  <w:r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1B6665" w:rsidRPr="005C79B7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1B6665" w:rsidRPr="001B6665" w:rsidTr="00C171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665" w:rsidRPr="00C62B70" w:rsidRDefault="001B6665" w:rsidP="00C171F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1B6665" w:rsidRPr="00C62B70" w:rsidRDefault="001B6665" w:rsidP="001B6665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1B6665" w:rsidRPr="00EC2BC7" w:rsidRDefault="001B6665" w:rsidP="001B6665">
      <w:pPr>
        <w:rPr>
          <w:lang w:val="uk-UA"/>
        </w:rPr>
      </w:pPr>
    </w:p>
    <w:p w:rsidR="001B6665" w:rsidRPr="0024367C" w:rsidRDefault="001B6665" w:rsidP="001B6665">
      <w:pPr>
        <w:rPr>
          <w:lang w:val="uk-UA"/>
        </w:rPr>
      </w:pPr>
    </w:p>
    <w:sectPr w:rsidR="001B6665" w:rsidRPr="0024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E"/>
    <w:rsid w:val="00056B1E"/>
    <w:rsid w:val="001B6665"/>
    <w:rsid w:val="00883388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cp:keywords/>
  <dc:description/>
  <cp:lastModifiedBy>Полоз Марина Вячеславівна</cp:lastModifiedBy>
  <cp:revision>2</cp:revision>
  <dcterms:created xsi:type="dcterms:W3CDTF">2021-08-12T12:22:00Z</dcterms:created>
  <dcterms:modified xsi:type="dcterms:W3CDTF">2021-08-12T12:24:00Z</dcterms:modified>
</cp:coreProperties>
</file>